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57" w:rsidRDefault="001F7A57" w:rsidP="001F7A57">
      <w:pPr>
        <w:ind w:left="360"/>
      </w:pPr>
    </w:p>
    <w:p w:rsidR="005041B3" w:rsidRDefault="001F7A57" w:rsidP="001F7A57">
      <w:r>
        <w:t>Hello All,</w:t>
      </w:r>
    </w:p>
    <w:p w:rsidR="001F7A57" w:rsidRDefault="001F7A57" w:rsidP="001F7A57">
      <w:r>
        <w:t>I am proud to announce I have successfully completed my first month as Interim General Manager. It has definitely thrown some challenges and obstacles my way, but I am extremely grateful to the opportunity that the District has given me.</w:t>
      </w:r>
    </w:p>
    <w:p w:rsidR="001F7A57" w:rsidRDefault="001F7A57" w:rsidP="001F7A57">
      <w:r>
        <w:t>Here are a few things that has been going on in the field:</w:t>
      </w:r>
    </w:p>
    <w:p w:rsidR="001F7A57" w:rsidRDefault="001F7A57" w:rsidP="001F7A57">
      <w:pPr>
        <w:pStyle w:val="ListParagraph"/>
        <w:numPr>
          <w:ilvl w:val="0"/>
          <w:numId w:val="3"/>
        </w:numPr>
      </w:pPr>
      <w:r>
        <w:t xml:space="preserve">Tucker and Tanner completed their first month at CSWD. They are learning quickly and showing great interest in every part of the district. They have shown great </w:t>
      </w:r>
      <w:r w:rsidR="006300E9">
        <w:t>initiative</w:t>
      </w:r>
      <w:r>
        <w:t xml:space="preserve"> to make the District better in every aspect.</w:t>
      </w:r>
      <w:r w:rsidR="006300E9">
        <w:t xml:space="preserve"> Glenn and I have been working hard to teach the new employees the ropes in day to day operations as well as safety and training.</w:t>
      </w:r>
    </w:p>
    <w:p w:rsidR="001F7A57" w:rsidRDefault="001F7A57" w:rsidP="001F7A57">
      <w:pPr>
        <w:pStyle w:val="ListParagraph"/>
        <w:numPr>
          <w:ilvl w:val="0"/>
          <w:numId w:val="3"/>
        </w:numPr>
      </w:pPr>
      <w:r>
        <w:t xml:space="preserve">In the last month, the field workers have been working hard on getting all the plants cleaned up before the weather gets too bad. They have hauled multiple loads to the Walsenburg dump, and today Glenn and Tanner are running scrap metal to the scrap yard in Pueblo. If anyone has time to go around and look at the plants, I suggest you do, everything looks great! </w:t>
      </w:r>
    </w:p>
    <w:p w:rsidR="001F7A57" w:rsidRDefault="001F7A57" w:rsidP="001F7A57">
      <w:pPr>
        <w:pStyle w:val="ListParagraph"/>
        <w:numPr>
          <w:ilvl w:val="0"/>
          <w:numId w:val="3"/>
        </w:numPr>
      </w:pPr>
      <w:r>
        <w:t xml:space="preserve">The guys have been very focused on getting as many meters as possible done. We have successfully put in all new master meters in the Cuchara Route (downtown)! YAY! We have about 12 more new meters to put in </w:t>
      </w:r>
      <w:r w:rsidR="006300E9">
        <w:t>Pine haven</w:t>
      </w:r>
      <w:r>
        <w:t xml:space="preserve"> and majority of the meters will be taken up at the </w:t>
      </w:r>
      <w:r w:rsidR="006300E9">
        <w:t>Sun watcher</w:t>
      </w:r>
      <w:r>
        <w:t xml:space="preserve"> Condos in the Ski Resort</w:t>
      </w:r>
    </w:p>
    <w:p w:rsidR="001F7A57" w:rsidRDefault="001F7A57" w:rsidP="001F7A57">
      <w:pPr>
        <w:pStyle w:val="ListParagraph"/>
        <w:numPr>
          <w:ilvl w:val="0"/>
          <w:numId w:val="3"/>
        </w:numPr>
      </w:pPr>
      <w:r>
        <w:t>We sent off lab tests for the soil and other sludge holding coliforms to CO Analytical and we were able to land apply on 10/31 and 11/1. It took 20 loads to completely empty the sludge holding tank.</w:t>
      </w:r>
    </w:p>
    <w:p w:rsidR="001F7A57" w:rsidRDefault="001F7A57" w:rsidP="001F7A57">
      <w:pPr>
        <w:pStyle w:val="ListParagraph"/>
        <w:numPr>
          <w:ilvl w:val="0"/>
          <w:numId w:val="3"/>
        </w:numPr>
      </w:pPr>
      <w:r>
        <w:t>Yesterday, Warren and Sons construction brought a load of gravel to Emerald Lane and our field guys went and spread the gravel and made sure that there was no leak in the pipe underneath. As you all</w:t>
      </w:r>
      <w:r w:rsidR="006300E9">
        <w:t xml:space="preserve"> remember we had a main break around July/August.</w:t>
      </w:r>
    </w:p>
    <w:p w:rsidR="006300E9" w:rsidRDefault="006300E9" w:rsidP="001F7A57">
      <w:pPr>
        <w:pStyle w:val="ListParagraph"/>
        <w:numPr>
          <w:ilvl w:val="0"/>
          <w:numId w:val="3"/>
        </w:numPr>
      </w:pPr>
      <w:r>
        <w:t xml:space="preserve">David George met with Glenn and </w:t>
      </w:r>
      <w:proofErr w:type="gramStart"/>
      <w:r>
        <w:t>I</w:t>
      </w:r>
      <w:proofErr w:type="gramEnd"/>
      <w:r>
        <w:t xml:space="preserve"> to go over the three policies that we are going to pass today. Glenn was a great asset in that meeting as he has taken on the responsibility of being the safety guy in charge. We reviewed the CSD Pool Safety Audit in conjunction with David George’s comments to create a list of safety concerns that need to be addressed. Majority of the list included signage for all CSWD Property as well as Confined Space Signs. Other concerns included the oxygen and acetylene tanks at the WTP, old-used oil drums, fixing the louvers in the generator room at the WWTP, as well as refilling all of the first aid kits. In response to the respirator policy, we will be ordering personal respirators for our field employees. The gentlemen that did the Safety Audit through CSD Pool will also come down and do training and fit testing for the respirators. </w:t>
      </w:r>
    </w:p>
    <w:p w:rsidR="006300E9" w:rsidRDefault="006300E9" w:rsidP="001F7A57">
      <w:pPr>
        <w:pStyle w:val="ListParagraph"/>
        <w:numPr>
          <w:ilvl w:val="0"/>
          <w:numId w:val="3"/>
        </w:numPr>
      </w:pPr>
      <w:r>
        <w:t xml:space="preserve">Lastly, looking forward, we are planning to begin working inside the Baker Creek plant on removing the preexisting equipment. Glenn and I have chosen to wait on this project with the nicer weather. When the snow begins to fly, the field team will be working primarily at the Baker Creek Plant </w:t>
      </w:r>
      <w:bookmarkStart w:id="0" w:name="_GoBack"/>
      <w:bookmarkEnd w:id="0"/>
      <w:r>
        <w:t>and Pole Barn.</w:t>
      </w:r>
    </w:p>
    <w:sectPr w:rsidR="006300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B4" w:rsidRDefault="005867B4" w:rsidP="005867B4">
      <w:pPr>
        <w:spacing w:after="0" w:line="240" w:lineRule="auto"/>
      </w:pPr>
      <w:r>
        <w:separator/>
      </w:r>
    </w:p>
  </w:endnote>
  <w:endnote w:type="continuationSeparator" w:id="0">
    <w:p w:rsidR="005867B4" w:rsidRDefault="005867B4" w:rsidP="0058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B4" w:rsidRDefault="005867B4" w:rsidP="005867B4">
      <w:pPr>
        <w:spacing w:after="0" w:line="240" w:lineRule="auto"/>
      </w:pPr>
      <w:r>
        <w:separator/>
      </w:r>
    </w:p>
  </w:footnote>
  <w:footnote w:type="continuationSeparator" w:id="0">
    <w:p w:rsidR="005867B4" w:rsidRDefault="005867B4" w:rsidP="00586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57" w:rsidRDefault="005867B4" w:rsidP="001F7A57">
    <w:pPr>
      <w:pStyle w:val="Header"/>
      <w:jc w:val="center"/>
    </w:pPr>
    <w:r>
      <w:t xml:space="preserve">Operations Report </w:t>
    </w:r>
    <w:r w:rsidR="001F7A57">
      <w:t>11/10/22</w:t>
    </w:r>
  </w:p>
  <w:p w:rsidR="005867B4" w:rsidRDefault="00586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51154"/>
    <w:multiLevelType w:val="hybridMultilevel"/>
    <w:tmpl w:val="1350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C7CE2"/>
    <w:multiLevelType w:val="hybridMultilevel"/>
    <w:tmpl w:val="6F2C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02635"/>
    <w:multiLevelType w:val="hybridMultilevel"/>
    <w:tmpl w:val="DD48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40"/>
    <w:rsid w:val="00051270"/>
    <w:rsid w:val="00100719"/>
    <w:rsid w:val="001F7A57"/>
    <w:rsid w:val="003E7A40"/>
    <w:rsid w:val="0041063A"/>
    <w:rsid w:val="005041B3"/>
    <w:rsid w:val="005867B4"/>
    <w:rsid w:val="006300E9"/>
    <w:rsid w:val="00B85E14"/>
    <w:rsid w:val="00E40EB5"/>
    <w:rsid w:val="00E8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7F87F-978A-49BB-A23F-3D51267D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40"/>
    <w:pPr>
      <w:ind w:left="720"/>
      <w:contextualSpacing/>
    </w:pPr>
  </w:style>
  <w:style w:type="paragraph" w:styleId="Header">
    <w:name w:val="header"/>
    <w:basedOn w:val="Normal"/>
    <w:link w:val="HeaderChar"/>
    <w:uiPriority w:val="99"/>
    <w:unhideWhenUsed/>
    <w:rsid w:val="0058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7B4"/>
  </w:style>
  <w:style w:type="paragraph" w:styleId="Footer">
    <w:name w:val="footer"/>
    <w:basedOn w:val="Normal"/>
    <w:link w:val="FooterChar"/>
    <w:uiPriority w:val="99"/>
    <w:unhideWhenUsed/>
    <w:rsid w:val="00586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7B4"/>
  </w:style>
  <w:style w:type="paragraph" w:styleId="BalloonText">
    <w:name w:val="Balloon Text"/>
    <w:basedOn w:val="Normal"/>
    <w:link w:val="BalloonTextChar"/>
    <w:uiPriority w:val="99"/>
    <w:semiHidden/>
    <w:unhideWhenUsed/>
    <w:rsid w:val="00630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Microsoft account</cp:lastModifiedBy>
  <cp:revision>3</cp:revision>
  <cp:lastPrinted>2022-11-10T15:48:00Z</cp:lastPrinted>
  <dcterms:created xsi:type="dcterms:W3CDTF">2022-11-10T15:27:00Z</dcterms:created>
  <dcterms:modified xsi:type="dcterms:W3CDTF">2022-11-10T15:48:00Z</dcterms:modified>
</cp:coreProperties>
</file>